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449fdf9bb48c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KELEMBAGAAN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6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KELEMBAGAAN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48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609" w:space="112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SILVIA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HAIDAR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YAHYA.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AHLUN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FADHIL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ARFEI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MANDASARI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AFRINALDI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DLM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SEHAT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01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6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DLY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6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DLY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KELEMBAGAAN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6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KELEMBAGAAN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48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609" w:space="112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IHSAN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BAYADH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IRSYAD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ARITONANG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FAHREZY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DISKY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780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6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DLY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6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DLY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0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KELEMBAGAAN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6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KELEMBAGAAN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48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609" w:space="112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CKLI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SUNARDI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MAICHEL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SEROJA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HARIYOGANDA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AFIPUDDIN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IRNAS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06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6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DLY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6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DLY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KELEMBAGAAN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6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KELEMBAGAAN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48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609" w:space="112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SUGIANTO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MASNIARTI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MILALA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MARTHIN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ERLINDAWATI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GUSTIAWANSYAH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17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6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DLY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6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DLY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1264893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4528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KELEMBAGAAN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6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KELEMBAGAAN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48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609" w:space="112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MARIBETH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354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6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DLY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6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DLY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BDI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2db029190f624cf7" /></Relationships>
</file>

<file path=docProps/app.xml>
</file>

<file path=docProps/core.xml>
</file>