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ee2be55294fe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9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AZL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RACHMAN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AZL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RACHMAN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52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1215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AZL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RACHMAN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AZL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RACHMAN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226" w:space="505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JOSVANDES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HUTAURUK.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PRANANTA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SINCILIDE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JUNIATI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HERTUTI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SIPANGKAR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RAMBE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FELIX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TRINIDAD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FRANSISKA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DOLOK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FEBRIYANA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MAGDALENA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REGINA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SIAMBATON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DELEA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VINANSYAH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HASRAT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ASTUTI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ZULHA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86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39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ZLI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ACH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39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ZLI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ACH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9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AZL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RACHMAN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AZL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RACHMAN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52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1215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AZL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RACHMAN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AZL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RACHMAN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226" w:space="505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SELISIH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278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39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ZLI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ACH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39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ZLI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ACH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9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AZL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RACHMAN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AZL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RACHMAN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52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1215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AZL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RACHMAN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AZL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RACHMAN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226" w:space="505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NATHANAEL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RAHAYU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SISCUS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EXTIPA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HOTMANDO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TAKKAS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SORMIN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FERIYANTO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VEDRO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ZENENDI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SUGIARTI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LUTFIYAH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JEPRI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SUNDARI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WIROTAMA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47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39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ZLI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ACH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39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ZLI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ACH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9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AZL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RACHMAN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AZL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RACHMAN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52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1215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AZL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RACHMAN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AZL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RACHMAN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226" w:space="505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NOVERLIANUS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ZAINUL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AMEYLIA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FRIDEYANTI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CHRISTYANI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ZAMILI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MELPITA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ROSMALINDA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SEBAYANG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VERONICA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THERESIA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AINUN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SIMARGOLANG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ANGRIAWAN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ALHAFIZY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HIHSAN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TIRAHMAINI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85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39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ZLI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ACH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39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ZLI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ACH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sectPr>
      <w:type w:val="continuous"/>
      <w:pgSz w:h="20179" w:orient="portrait" w:w="12259"/>
      <w:pgMar w:bottom="1134" w:footer="720" w:gutter="0" w:header="720" w:left="786" w:right="790" w:top="593"/>
      <w:cols w:equalWidth="0" w:num="2" w:space="708" w:sep="0">
        <w:col w:w="3307" w:space="3734"/>
        <w:col w:w="364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c2264d7f6801420a" /></Relationships>
</file>

<file path=docProps/app.xml>
</file>

<file path=docProps/core.xml>
</file>